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4A" w:rsidRPr="007422A0" w:rsidRDefault="00D17156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D36D8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открытого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конкурса</w:t>
      </w:r>
    </w:p>
    <w:p w:rsidR="00D17156" w:rsidRPr="007422A0" w:rsidRDefault="00407CDE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"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ой специализированный 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д</w:t>
      </w:r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ом ребенка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F2747A" w:rsidRPr="007422A0" w:rsidRDefault="00F2747A" w:rsidP="00F2747A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E1FDF" w:rsidRPr="00420910" w:rsidRDefault="00C40243" w:rsidP="00420910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47E0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proofErr w:type="gram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3A2755" w:rsidRPr="004209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A2755" w:rsidRPr="00420910">
        <w:rPr>
          <w:rFonts w:ascii="Times New Roman" w:hAnsi="Times New Roman" w:cs="Times New Roman"/>
          <w:sz w:val="24"/>
          <w:szCs w:val="24"/>
        </w:rPr>
        <w:t>индекс: 0400</w:t>
      </w:r>
      <w:r w:rsidR="0099163C" w:rsidRPr="00420910">
        <w:rPr>
          <w:rFonts w:ascii="Times New Roman" w:hAnsi="Times New Roman" w:cs="Times New Roman"/>
          <w:sz w:val="24"/>
          <w:szCs w:val="24"/>
        </w:rPr>
        <w:t>1</w:t>
      </w:r>
      <w:r w:rsidR="003A2755" w:rsidRPr="00420910">
        <w:rPr>
          <w:rFonts w:ascii="Times New Roman" w:hAnsi="Times New Roman" w:cs="Times New Roman"/>
          <w:sz w:val="24"/>
          <w:szCs w:val="24"/>
        </w:rPr>
        <w:t>0, город</w:t>
      </w:r>
      <w:r w:rsidR="0014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55"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="003A2755"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="00947E08" w:rsidRPr="004209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47E08" w:rsidRPr="00420910">
        <w:rPr>
          <w:rFonts w:ascii="Times New Roman" w:hAnsi="Times New Roman" w:cs="Times New Roman"/>
          <w:sz w:val="24"/>
          <w:szCs w:val="24"/>
        </w:rPr>
        <w:t>Гаршкер</w:t>
      </w:r>
      <w:proofErr w:type="spellEnd"/>
      <w:r w:rsidR="00947E08" w:rsidRPr="00420910">
        <w:rPr>
          <w:rFonts w:ascii="Times New Roman" w:hAnsi="Times New Roman" w:cs="Times New Roman"/>
          <w:sz w:val="24"/>
          <w:szCs w:val="24"/>
        </w:rPr>
        <w:t>», 34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) объявляет о проведении </w:t>
      </w:r>
      <w:r w:rsidR="00D36D86">
        <w:rPr>
          <w:rFonts w:ascii="Times New Roman" w:hAnsi="Times New Roman" w:cs="Times New Roman"/>
          <w:sz w:val="24"/>
          <w:szCs w:val="24"/>
          <w:lang w:val="kk-KZ"/>
        </w:rPr>
        <w:t xml:space="preserve">повторного </w:t>
      </w:r>
      <w:r w:rsidR="003A2755" w:rsidRPr="00420910">
        <w:rPr>
          <w:rFonts w:ascii="Times New Roman" w:hAnsi="Times New Roman" w:cs="Times New Roman"/>
          <w:sz w:val="24"/>
          <w:szCs w:val="24"/>
        </w:rPr>
        <w:t>открытого</w:t>
      </w:r>
      <w:r w:rsidR="00FD3A65">
        <w:rPr>
          <w:rFonts w:ascii="Times New Roman" w:hAnsi="Times New Roman" w:cs="Times New Roman"/>
          <w:sz w:val="24"/>
          <w:szCs w:val="24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A2755" w:rsidRPr="00420910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FD3A65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143999">
        <w:rPr>
          <w:rFonts w:ascii="Times New Roman" w:eastAsia="Times New Roman" w:hAnsi="Times New Roman" w:cs="Times New Roman"/>
          <w:b/>
        </w:rPr>
        <w:t>(</w:t>
      </w:r>
      <w:r w:rsidR="00611DFC">
        <w:rPr>
          <w:rFonts w:ascii="Times New Roman" w:eastAsia="Times New Roman" w:hAnsi="Times New Roman" w:cs="Times New Roman"/>
          <w:b/>
        </w:rPr>
        <w:t>картофель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на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CA52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год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8D76DD" w:rsidRPr="00143999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2747A" w:rsidRPr="00B64DE4" w:rsidRDefault="00BB43CB" w:rsidP="00F274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14399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proofErr w:type="gram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,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лдыкорган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,34</w:t>
      </w:r>
      <w:r w:rsidR="00F2747A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</w:t>
      </w:r>
      <w:r w:rsidR="0077677B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991240003296</w:t>
      </w:r>
    </w:p>
    <w:p w:rsidR="00A21475" w:rsidRPr="007422A0" w:rsidRDefault="00A21475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6DD" w:rsidRPr="00563F0D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="00420910" w:rsidRPr="0093390B">
        <w:rPr>
          <w:rFonts w:ascii="Times New Roman" w:hAnsi="Times New Roman"/>
        </w:rPr>
        <w:t>KZ</w:t>
      </w:r>
      <w:r w:rsidR="00420910">
        <w:rPr>
          <w:rFonts w:ascii="Times New Roman" w:hAnsi="Times New Roman"/>
          <w:lang w:val="kk-KZ"/>
        </w:rPr>
        <w:t>03070102</w:t>
      </w:r>
      <w:r w:rsidR="00420910" w:rsidRPr="0093390B">
        <w:rPr>
          <w:rFonts w:ascii="Times New Roman" w:hAnsi="Times New Roman"/>
        </w:rPr>
        <w:t>KSN</w:t>
      </w:r>
      <w:r w:rsidR="00420910">
        <w:rPr>
          <w:rFonts w:ascii="Times New Roman" w:hAnsi="Times New Roman"/>
          <w:lang w:val="kk-KZ"/>
        </w:rPr>
        <w:t>7001010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420910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(КСН временного размещения денег)</w:t>
      </w:r>
      <w:r w:rsidR="00563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</w:t>
      </w:r>
      <w:proofErr w:type="gram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ГУ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 Казначейства Министерства финансов РК.</w:t>
      </w:r>
    </w:p>
    <w:p w:rsidR="00CE1FDF" w:rsidRPr="00B64DE4" w:rsidRDefault="00BB43CB" w:rsidP="00CE1FD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Общая сумма для</w:t>
      </w:r>
      <w:r w:rsidR="00FD3A65">
        <w:rPr>
          <w:rFonts w:ascii="Times New Roman" w:eastAsia="Times New Roman" w:hAnsi="Times New Roman" w:cs="Times New Roman"/>
          <w:sz w:val="24"/>
          <w:szCs w:val="24"/>
        </w:rPr>
        <w:t xml:space="preserve"> приобретения </w:t>
      </w:r>
      <w:r w:rsidR="00FD3A65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611DFC">
        <w:rPr>
          <w:rFonts w:ascii="Times New Roman" w:eastAsia="Times New Roman" w:hAnsi="Times New Roman" w:cs="Times New Roman"/>
          <w:b/>
        </w:rPr>
        <w:t>(картофель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на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CA527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  <w:r w:rsidR="00563F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год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CA52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9800</w:t>
      </w:r>
      <w:r w:rsidR="00563F0D" w:rsidRPr="00563F0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00</w:t>
      </w:r>
      <w:r w:rsidR="00CA52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-00</w:t>
      </w:r>
      <w:r w:rsidR="00FD3A65">
        <w:rPr>
          <w:rFonts w:ascii="Times New Roman" w:eastAsia="Times New Roman" w:hAnsi="Times New Roman" w:cs="Times New Roman"/>
        </w:rPr>
        <w:t xml:space="preserve"> </w:t>
      </w:r>
      <w:r w:rsidR="00CE1FDF" w:rsidRPr="00B64DE4">
        <w:rPr>
          <w:rFonts w:ascii="Times New Roman" w:eastAsia="Times New Roman" w:hAnsi="Times New Roman" w:cs="Times New Roman"/>
        </w:rPr>
        <w:t>(</w:t>
      </w:r>
      <w:r w:rsidR="00CA5273">
        <w:rPr>
          <w:rFonts w:ascii="Times New Roman" w:eastAsia="Times New Roman" w:hAnsi="Times New Roman" w:cs="Times New Roman"/>
          <w:lang w:val="kk-KZ"/>
        </w:rPr>
        <w:t>девятьсот восемьдесят тысяч</w:t>
      </w:r>
      <w:r w:rsidR="00CE1FDF" w:rsidRPr="00B64DE4">
        <w:rPr>
          <w:rFonts w:ascii="Times New Roman" w:eastAsia="Times New Roman" w:hAnsi="Times New Roman" w:cs="Times New Roman"/>
        </w:rPr>
        <w:t>) тенге 00тиын</w:t>
      </w:r>
      <w:r w:rsidR="002D682D" w:rsidRPr="00B64DE4">
        <w:rPr>
          <w:rFonts w:ascii="Times New Roman" w:eastAsia="Times New Roman" w:hAnsi="Times New Roman" w:cs="Times New Roman"/>
          <w:lang w:val="kk-KZ"/>
        </w:rPr>
        <w:t xml:space="preserve"> (НДС в том числе)</w:t>
      </w:r>
      <w:r w:rsidR="00CE1FDF" w:rsidRPr="00B64DE4">
        <w:rPr>
          <w:rFonts w:ascii="Times New Roman" w:eastAsia="Times New Roman" w:hAnsi="Times New Roman" w:cs="Times New Roman"/>
        </w:rPr>
        <w:t>.</w:t>
      </w:r>
    </w:p>
    <w:p w:rsidR="003A2755" w:rsidRPr="007422A0" w:rsidRDefault="00BB43CB" w:rsidP="003A27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</w:r>
      <w:r w:rsidR="003A2755" w:rsidRPr="007422A0">
        <w:rPr>
          <w:rFonts w:ascii="Times New Roman" w:hAnsi="Times New Roman" w:cs="Times New Roman"/>
          <w:sz w:val="24"/>
          <w:szCs w:val="24"/>
        </w:rPr>
        <w:t xml:space="preserve">К конкурсу допускаются все потенциальные поставщики, отвечающие квалификационным требованиям, 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3A2755" w:rsidRPr="007422A0">
        <w:rPr>
          <w:rStyle w:val="s1"/>
          <w:b w:val="0"/>
          <w:color w:val="auto"/>
          <w:sz w:val="24"/>
          <w:szCs w:val="24"/>
        </w:rPr>
        <w:t>Правилприобретения товаров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и услуг организаций</w:t>
      </w:r>
      <w:r w:rsidR="003A2755" w:rsidRPr="007422A0">
        <w:rPr>
          <w:rStyle w:val="s1"/>
          <w:b w:val="0"/>
          <w:color w:val="auto"/>
          <w:sz w:val="24"/>
          <w:szCs w:val="24"/>
        </w:rPr>
        <w:t>,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="003A2755" w:rsidRPr="007422A0">
        <w:rPr>
          <w:rFonts w:ascii="Times New Roman" w:hAnsi="Times New Roman" w:cs="Times New Roman"/>
          <w:sz w:val="24"/>
          <w:szCs w:val="24"/>
        </w:rPr>
        <w:t>.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>2016года №412</w:t>
      </w:r>
      <w:r w:rsidR="002C0BE3" w:rsidRPr="007422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A5273" w:rsidRPr="007422A0" w:rsidRDefault="00806FF0" w:rsidP="00CA5273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CA5273" w:rsidRPr="007422A0">
        <w:t>Пакет копи</w:t>
      </w:r>
      <w:r w:rsidR="00CA5273">
        <w:rPr>
          <w:lang w:val="kk-KZ"/>
        </w:rPr>
        <w:t>й</w:t>
      </w:r>
      <w:r w:rsidR="00CA5273" w:rsidRPr="007422A0">
        <w:t xml:space="preserve"> конкурсной документации можно получить в срок до </w:t>
      </w:r>
      <w:r w:rsidR="00CA5273" w:rsidRPr="007422A0">
        <w:rPr>
          <w:highlight w:val="yellow"/>
        </w:rPr>
        <w:t>1</w:t>
      </w:r>
      <w:r w:rsidR="00CA5273">
        <w:rPr>
          <w:highlight w:val="yellow"/>
          <w:lang w:val="kk-KZ"/>
        </w:rPr>
        <w:t>0</w:t>
      </w:r>
      <w:r w:rsidR="00CA5273" w:rsidRPr="007422A0">
        <w:rPr>
          <w:highlight w:val="yellow"/>
        </w:rPr>
        <w:t xml:space="preserve"> часов 00 минут </w:t>
      </w:r>
      <w:r w:rsidR="00CA5273">
        <w:rPr>
          <w:highlight w:val="yellow"/>
          <w:lang w:val="kk-KZ"/>
        </w:rPr>
        <w:t xml:space="preserve">26 марта </w:t>
      </w:r>
      <w:r w:rsidR="00CA5273">
        <w:rPr>
          <w:highlight w:val="yellow"/>
        </w:rPr>
        <w:t>202</w:t>
      </w:r>
      <w:r w:rsidR="00CA5273">
        <w:rPr>
          <w:highlight w:val="yellow"/>
          <w:lang w:val="kk-KZ"/>
        </w:rPr>
        <w:t>6</w:t>
      </w:r>
      <w:r w:rsidR="00CA5273" w:rsidRPr="007422A0">
        <w:rPr>
          <w:highlight w:val="yellow"/>
        </w:rPr>
        <w:t xml:space="preserve"> года</w:t>
      </w:r>
      <w:r w:rsidR="00CA5273" w:rsidRPr="007422A0">
        <w:t xml:space="preserve">, включительно по адресу: город </w:t>
      </w:r>
      <w:proofErr w:type="spellStart"/>
      <w:r w:rsidR="00CA5273" w:rsidRPr="007422A0">
        <w:t>Талдыкорган</w:t>
      </w:r>
      <w:proofErr w:type="spellEnd"/>
      <w:r w:rsidR="00CA5273">
        <w:t xml:space="preserve">, </w:t>
      </w:r>
      <w:r w:rsidR="00CA5273" w:rsidRPr="00B64DE4">
        <w:rPr>
          <w:bCs/>
        </w:rPr>
        <w:t>м</w:t>
      </w:r>
      <w:r w:rsidR="00CA5273" w:rsidRPr="00B64DE4">
        <w:rPr>
          <w:bCs/>
          <w:lang w:val="kk-KZ"/>
        </w:rPr>
        <w:t xml:space="preserve">икрорайон </w:t>
      </w:r>
      <w:r w:rsidR="00CA5273">
        <w:rPr>
          <w:b/>
          <w:bCs/>
          <w:lang w:val="kk-KZ"/>
        </w:rPr>
        <w:t>«</w:t>
      </w:r>
      <w:r w:rsidR="00CA5273" w:rsidRPr="007422A0">
        <w:t>Гарышкер</w:t>
      </w:r>
      <w:r w:rsidR="00CA5273">
        <w:t>»</w:t>
      </w:r>
      <w:r w:rsidR="00CA5273" w:rsidRPr="007422A0">
        <w:t xml:space="preserve">,34, кабинет </w:t>
      </w:r>
      <w:r w:rsidR="00CA5273">
        <w:t>бухгалтера</w:t>
      </w:r>
      <w:r w:rsidR="00CA5273" w:rsidRPr="007422A0">
        <w:t xml:space="preserve"> в рабочие дни с</w:t>
      </w:r>
      <w:r w:rsidR="00CA5273">
        <w:t xml:space="preserve"> </w:t>
      </w:r>
      <w:r w:rsidR="00CA5273">
        <w:rPr>
          <w:lang w:val="kk-KZ"/>
        </w:rPr>
        <w:t>8</w:t>
      </w:r>
      <w:r w:rsidR="00CA5273" w:rsidRPr="007422A0">
        <w:t xml:space="preserve"> часов 00 минут до 17 часов </w:t>
      </w:r>
      <w:r w:rsidR="00CA5273" w:rsidRPr="007422A0">
        <w:rPr>
          <w:lang w:val="kk-KZ"/>
        </w:rPr>
        <w:t>0</w:t>
      </w:r>
      <w:r w:rsidR="00CA5273" w:rsidRPr="007422A0">
        <w:t xml:space="preserve">0 минут или на веб-сайте </w:t>
      </w:r>
      <w:r w:rsidR="00CA5273" w:rsidRPr="007422A0">
        <w:rPr>
          <w:b/>
          <w:color w:val="4F81BD" w:themeColor="accent1"/>
          <w:lang w:val="en-US"/>
        </w:rPr>
        <w:t>www</w:t>
      </w:r>
      <w:r w:rsidR="00CA5273" w:rsidRPr="007422A0">
        <w:rPr>
          <w:b/>
          <w:color w:val="4F81BD" w:themeColor="accent1"/>
        </w:rPr>
        <w:t>.</w:t>
      </w:r>
      <w:proofErr w:type="spellStart"/>
      <w:r w:rsidR="00CA5273" w:rsidRPr="007422A0">
        <w:rPr>
          <w:b/>
          <w:color w:val="4F81BD" w:themeColor="accent1"/>
          <w:lang w:val="en-US"/>
        </w:rPr>
        <w:t>talddomreb</w:t>
      </w:r>
      <w:proofErr w:type="spellEnd"/>
      <w:r w:rsidR="00CA5273" w:rsidRPr="007422A0">
        <w:rPr>
          <w:b/>
          <w:color w:val="4F81BD" w:themeColor="accent1"/>
        </w:rPr>
        <w:t>.</w:t>
      </w:r>
      <w:proofErr w:type="spellStart"/>
      <w:r w:rsidR="00CA5273" w:rsidRPr="007422A0">
        <w:rPr>
          <w:b/>
          <w:color w:val="4F81BD" w:themeColor="accent1"/>
          <w:lang w:val="en-US"/>
        </w:rPr>
        <w:t>kz</w:t>
      </w:r>
      <w:proofErr w:type="spellEnd"/>
      <w:r w:rsidR="00CA5273" w:rsidRPr="007422A0">
        <w:rPr>
          <w:rStyle w:val="a5"/>
        </w:rPr>
        <w:t>.</w:t>
      </w:r>
    </w:p>
    <w:p w:rsidR="00CA5273" w:rsidRPr="00B20E87" w:rsidRDefault="00CA5273" w:rsidP="00CA5273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CA5273" w:rsidRPr="007422A0" w:rsidRDefault="00CA5273" w:rsidP="00CA5273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Pr="00420910">
        <w:rPr>
          <w:bCs/>
        </w:rPr>
        <w:t xml:space="preserve">КГУ </w:t>
      </w:r>
      <w:r w:rsidRPr="00420910">
        <w:rPr>
          <w:bCs/>
          <w:color w:val="444444"/>
        </w:rPr>
        <w:t>"</w:t>
      </w:r>
      <w:proofErr w:type="spellStart"/>
      <w:r w:rsidRPr="00420910">
        <w:rPr>
          <w:bCs/>
          <w:color w:val="444444"/>
        </w:rPr>
        <w:t>Областн</w:t>
      </w:r>
      <w:proofErr w:type="spellEnd"/>
      <w:r w:rsidRPr="00420910">
        <w:rPr>
          <w:bCs/>
          <w:color w:val="444444"/>
          <w:lang w:val="kk-KZ"/>
        </w:rPr>
        <w:t>ой специализированный дом ребенка</w:t>
      </w:r>
      <w:r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Pr="00420910">
        <w:rPr>
          <w:bCs/>
          <w:color w:val="444444"/>
        </w:rPr>
        <w:t>Жет</w:t>
      </w:r>
      <w:proofErr w:type="spellEnd"/>
      <w:r w:rsidRPr="00420910">
        <w:rPr>
          <w:bCs/>
          <w:color w:val="444444"/>
          <w:lang w:val="kk-KZ"/>
        </w:rPr>
        <w:t>ісу</w:t>
      </w:r>
      <w:proofErr w:type="gramStart"/>
      <w:r w:rsidRPr="00420910">
        <w:rPr>
          <w:bCs/>
          <w:color w:val="444444"/>
        </w:rPr>
        <w:t>»</w:t>
      </w:r>
      <w:r w:rsidRPr="007422A0">
        <w:t>п</w:t>
      </w:r>
      <w:proofErr w:type="gramEnd"/>
      <w:r w:rsidRPr="007422A0">
        <w:t xml:space="preserve">о адресу: город </w:t>
      </w:r>
      <w:proofErr w:type="spellStart"/>
      <w:r w:rsidRPr="007422A0">
        <w:t>Талдыкорган</w:t>
      </w:r>
      <w:proofErr w:type="spellEnd"/>
      <w:r w:rsidRPr="00B64DE4">
        <w:t xml:space="preserve">,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 w:rsidRPr="007422A0">
        <w:t xml:space="preserve">«Гарышкер»,34, кабинет </w:t>
      </w:r>
      <w:r>
        <w:t>бухгалтера</w:t>
      </w:r>
      <w:r w:rsidRPr="007422A0">
        <w:t>.</w:t>
      </w:r>
    </w:p>
    <w:p w:rsidR="00CA5273" w:rsidRPr="007422A0" w:rsidRDefault="00CA5273" w:rsidP="00CA5273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ab/>
        <w:t xml:space="preserve">Окончательный срок представления конкурсных заявок на участие в конкурсе до </w:t>
      </w:r>
      <w:r>
        <w:rPr>
          <w:highlight w:val="yellow"/>
          <w:lang w:val="kk-KZ"/>
        </w:rPr>
        <w:t>11</w:t>
      </w:r>
      <w:r w:rsidRPr="007422A0">
        <w:rPr>
          <w:highlight w:val="yellow"/>
        </w:rPr>
        <w:t xml:space="preserve"> часов </w:t>
      </w:r>
      <w:r>
        <w:rPr>
          <w:highlight w:val="yellow"/>
          <w:lang w:val="kk-KZ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26 марта</w:t>
      </w:r>
      <w:r>
        <w:rPr>
          <w:highlight w:val="yellow"/>
        </w:rPr>
        <w:t xml:space="preserve"> 202</w:t>
      </w:r>
      <w:r>
        <w:rPr>
          <w:highlight w:val="yellow"/>
          <w:lang w:val="kk-KZ"/>
        </w:rPr>
        <w:t>6</w:t>
      </w:r>
      <w:r w:rsidRPr="007422A0">
        <w:rPr>
          <w:highlight w:val="yellow"/>
        </w:rPr>
        <w:t xml:space="preserve"> года.</w:t>
      </w:r>
    </w:p>
    <w:p w:rsidR="00CA5273" w:rsidRPr="007422A0" w:rsidRDefault="00CA5273" w:rsidP="00CA5273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Конверты с конкурсными заявками будут </w:t>
      </w:r>
      <w:r w:rsidRPr="007422A0">
        <w:rPr>
          <w:highlight w:val="yellow"/>
        </w:rPr>
        <w:t xml:space="preserve">вскрываться в </w:t>
      </w:r>
      <w:r>
        <w:rPr>
          <w:highlight w:val="yellow"/>
        </w:rPr>
        <w:t>1</w:t>
      </w:r>
      <w:r>
        <w:rPr>
          <w:highlight w:val="yellow"/>
          <w:lang w:val="kk-KZ"/>
        </w:rPr>
        <w:t>4</w:t>
      </w:r>
      <w:r w:rsidRPr="007422A0">
        <w:rPr>
          <w:highlight w:val="yellow"/>
        </w:rPr>
        <w:t xml:space="preserve"> часов </w:t>
      </w:r>
      <w:r w:rsidRPr="007422A0">
        <w:rPr>
          <w:highlight w:val="yellow"/>
          <w:lang w:val="kk-KZ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26 марта</w:t>
      </w:r>
      <w:r>
        <w:rPr>
          <w:highlight w:val="yellow"/>
        </w:rPr>
        <w:t xml:space="preserve"> </w:t>
      </w:r>
      <w:r w:rsidRPr="007422A0">
        <w:rPr>
          <w:highlight w:val="yellow"/>
          <w:lang w:val="kk-KZ"/>
        </w:rPr>
        <w:t>20</w:t>
      </w:r>
      <w:r>
        <w:rPr>
          <w:highlight w:val="yellow"/>
          <w:lang w:val="kk-KZ"/>
        </w:rPr>
        <w:t>26</w:t>
      </w:r>
      <w:r w:rsidRPr="007422A0">
        <w:rPr>
          <w:highlight w:val="yellow"/>
        </w:rPr>
        <w:t xml:space="preserve"> года</w:t>
      </w:r>
      <w:r w:rsidRPr="007422A0">
        <w:t xml:space="preserve"> по следующему адресу: город </w:t>
      </w:r>
      <w:proofErr w:type="spellStart"/>
      <w:r w:rsidRPr="007422A0">
        <w:t>Талдыкорган</w:t>
      </w:r>
      <w:proofErr w:type="spellEnd"/>
      <w:r w:rsidRPr="007422A0">
        <w:t>,</w:t>
      </w:r>
      <w:r>
        <w:t xml:space="preserve">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>
        <w:rPr>
          <w:bCs/>
          <w:lang w:val="kk-KZ"/>
        </w:rPr>
        <w:t xml:space="preserve"> </w:t>
      </w:r>
      <w:r w:rsidRPr="007422A0">
        <w:t>«</w:t>
      </w:r>
      <w:proofErr w:type="spellStart"/>
      <w:r w:rsidRPr="007422A0">
        <w:t>Гарышкер</w:t>
      </w:r>
      <w:proofErr w:type="spellEnd"/>
      <w:r w:rsidRPr="007422A0">
        <w:t>»,</w:t>
      </w:r>
      <w:r>
        <w:t xml:space="preserve"> </w:t>
      </w:r>
      <w:r w:rsidRPr="007422A0">
        <w:t xml:space="preserve">34, кабинет </w:t>
      </w:r>
      <w:r>
        <w:t>бухгалтера</w:t>
      </w:r>
      <w:r w:rsidRPr="007422A0">
        <w:t>. Потенциальные поставщики могут присутствовать при вскрытии конвертов с конкурсными заявками.</w:t>
      </w:r>
    </w:p>
    <w:p w:rsidR="00CA5273" w:rsidRPr="007422A0" w:rsidRDefault="00CA5273" w:rsidP="00CA5273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>
        <w:t>25-47-72</w:t>
      </w:r>
      <w:r w:rsidRPr="007422A0">
        <w:t>.</w:t>
      </w:r>
    </w:p>
    <w:p w:rsidR="00CA5273" w:rsidRDefault="00CA5273" w:rsidP="00CA5273"/>
    <w:p w:rsidR="003A2755" w:rsidRDefault="003A2755" w:rsidP="00CA5273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bookmarkStart w:id="0" w:name="_GoBack"/>
      <w:bookmarkEnd w:id="0"/>
    </w:p>
    <w:p w:rsidR="00C7162A" w:rsidRDefault="00C7162A"/>
    <w:sectPr w:rsidR="00C7162A" w:rsidSect="00E9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755"/>
    <w:rsid w:val="0001253A"/>
    <w:rsid w:val="00016513"/>
    <w:rsid w:val="000343FA"/>
    <w:rsid w:val="0007464A"/>
    <w:rsid w:val="000A18C1"/>
    <w:rsid w:val="000D6659"/>
    <w:rsid w:val="00113266"/>
    <w:rsid w:val="00143999"/>
    <w:rsid w:val="0015332C"/>
    <w:rsid w:val="00155771"/>
    <w:rsid w:val="00166670"/>
    <w:rsid w:val="00173B96"/>
    <w:rsid w:val="001A33BC"/>
    <w:rsid w:val="001B499D"/>
    <w:rsid w:val="0024739F"/>
    <w:rsid w:val="00252799"/>
    <w:rsid w:val="002838FB"/>
    <w:rsid w:val="002B4739"/>
    <w:rsid w:val="002C0BE3"/>
    <w:rsid w:val="002D682D"/>
    <w:rsid w:val="003309EC"/>
    <w:rsid w:val="00392389"/>
    <w:rsid w:val="003A2755"/>
    <w:rsid w:val="003B3C93"/>
    <w:rsid w:val="0040788B"/>
    <w:rsid w:val="00407CDE"/>
    <w:rsid w:val="004205B6"/>
    <w:rsid w:val="00420910"/>
    <w:rsid w:val="00432DE4"/>
    <w:rsid w:val="004714BC"/>
    <w:rsid w:val="00484E86"/>
    <w:rsid w:val="004854F1"/>
    <w:rsid w:val="00487401"/>
    <w:rsid w:val="00515D2C"/>
    <w:rsid w:val="0054713E"/>
    <w:rsid w:val="0055476C"/>
    <w:rsid w:val="00563F0D"/>
    <w:rsid w:val="00571218"/>
    <w:rsid w:val="005726C7"/>
    <w:rsid w:val="00611DFC"/>
    <w:rsid w:val="006143E2"/>
    <w:rsid w:val="006525E0"/>
    <w:rsid w:val="00670E01"/>
    <w:rsid w:val="00681421"/>
    <w:rsid w:val="0069703C"/>
    <w:rsid w:val="006C250D"/>
    <w:rsid w:val="006C6394"/>
    <w:rsid w:val="006D19F1"/>
    <w:rsid w:val="00712216"/>
    <w:rsid w:val="007263A9"/>
    <w:rsid w:val="0072742F"/>
    <w:rsid w:val="007422A0"/>
    <w:rsid w:val="0077677B"/>
    <w:rsid w:val="00794E34"/>
    <w:rsid w:val="007E4F02"/>
    <w:rsid w:val="007F5012"/>
    <w:rsid w:val="00806FF0"/>
    <w:rsid w:val="0083318F"/>
    <w:rsid w:val="00860BF7"/>
    <w:rsid w:val="00882198"/>
    <w:rsid w:val="00886AB6"/>
    <w:rsid w:val="00895E3D"/>
    <w:rsid w:val="008A2B45"/>
    <w:rsid w:val="008A5BB5"/>
    <w:rsid w:val="008D76DD"/>
    <w:rsid w:val="00947E08"/>
    <w:rsid w:val="00965CEE"/>
    <w:rsid w:val="0099163C"/>
    <w:rsid w:val="009933BC"/>
    <w:rsid w:val="009A06CE"/>
    <w:rsid w:val="009F41D6"/>
    <w:rsid w:val="00A02503"/>
    <w:rsid w:val="00A10073"/>
    <w:rsid w:val="00A1479A"/>
    <w:rsid w:val="00A21475"/>
    <w:rsid w:val="00A677AB"/>
    <w:rsid w:val="00A82820"/>
    <w:rsid w:val="00AF276A"/>
    <w:rsid w:val="00B20E87"/>
    <w:rsid w:val="00B64DE4"/>
    <w:rsid w:val="00B65818"/>
    <w:rsid w:val="00BB43CB"/>
    <w:rsid w:val="00BF209C"/>
    <w:rsid w:val="00C049A7"/>
    <w:rsid w:val="00C16A5A"/>
    <w:rsid w:val="00C40243"/>
    <w:rsid w:val="00C7162A"/>
    <w:rsid w:val="00CA2414"/>
    <w:rsid w:val="00CA5273"/>
    <w:rsid w:val="00CB6750"/>
    <w:rsid w:val="00CC2E26"/>
    <w:rsid w:val="00CE1FDF"/>
    <w:rsid w:val="00CF675E"/>
    <w:rsid w:val="00D150D2"/>
    <w:rsid w:val="00D15673"/>
    <w:rsid w:val="00D17156"/>
    <w:rsid w:val="00D2033B"/>
    <w:rsid w:val="00D36D86"/>
    <w:rsid w:val="00D51ACC"/>
    <w:rsid w:val="00D54C7F"/>
    <w:rsid w:val="00D73CB7"/>
    <w:rsid w:val="00DA4EDD"/>
    <w:rsid w:val="00DB2D66"/>
    <w:rsid w:val="00DB6E0E"/>
    <w:rsid w:val="00E155F4"/>
    <w:rsid w:val="00E56BF3"/>
    <w:rsid w:val="00F2747A"/>
    <w:rsid w:val="00F5292D"/>
    <w:rsid w:val="00F54B5B"/>
    <w:rsid w:val="00F56C56"/>
    <w:rsid w:val="00F74966"/>
    <w:rsid w:val="00F77975"/>
    <w:rsid w:val="00F92138"/>
    <w:rsid w:val="00FD3A65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7"/>
  </w:style>
  <w:style w:type="paragraph" w:styleId="3">
    <w:name w:val="heading 3"/>
    <w:basedOn w:val="a"/>
    <w:link w:val="30"/>
    <w:uiPriority w:val="9"/>
    <w:qFormat/>
    <w:rsid w:val="003A2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A2755"/>
  </w:style>
  <w:style w:type="character" w:styleId="a3">
    <w:name w:val="Hyperlink"/>
    <w:basedOn w:val="a0"/>
    <w:uiPriority w:val="99"/>
    <w:semiHidden/>
    <w:unhideWhenUsed/>
    <w:rsid w:val="003A2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A2755"/>
  </w:style>
  <w:style w:type="character" w:styleId="a5">
    <w:name w:val="Strong"/>
    <w:basedOn w:val="a0"/>
    <w:uiPriority w:val="22"/>
    <w:qFormat/>
    <w:rsid w:val="003A2755"/>
    <w:rPr>
      <w:b/>
      <w:bCs/>
    </w:rPr>
  </w:style>
  <w:style w:type="character" w:customStyle="1" w:styleId="s1">
    <w:name w:val="s1"/>
    <w:basedOn w:val="a0"/>
    <w:rsid w:val="003A2755"/>
    <w:rPr>
      <w:rFonts w:ascii="Times New Roman" w:hAnsi="Times New Roman" w:cs="Times New Roman" w:hint="default"/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2023-03-10T11:16:00Z</cp:lastPrinted>
  <dcterms:created xsi:type="dcterms:W3CDTF">2018-02-06T08:20:00Z</dcterms:created>
  <dcterms:modified xsi:type="dcterms:W3CDTF">2026-03-16T11:36:00Z</dcterms:modified>
</cp:coreProperties>
</file>